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29A20" w14:textId="33D52A42" w:rsidR="004C2976" w:rsidRPr="00FC7430" w:rsidRDefault="00FC7430" w:rsidP="00D02953">
      <w:pPr>
        <w:rPr>
          <w:rFonts w:ascii="BIZ UDPゴシック" w:eastAsia="BIZ UDPゴシック" w:hAnsi="BIZ UDPゴシック"/>
          <w:sz w:val="28"/>
          <w:szCs w:val="28"/>
        </w:rPr>
      </w:pPr>
      <w:r w:rsidRPr="00FC7430">
        <w:rPr>
          <w:rFonts w:ascii="BIZ UDPゴシック" w:eastAsia="BIZ UDPゴシック" w:hAnsi="BIZ UDPゴシック" w:hint="eastAsia"/>
          <w:sz w:val="28"/>
          <w:szCs w:val="28"/>
        </w:rPr>
        <w:t>商談記録</w:t>
      </w:r>
    </w:p>
    <w:p w14:paraId="5AFD63E5" w14:textId="78DABCCE" w:rsidR="00FC7430" w:rsidRDefault="00FC7430">
      <w:pPr>
        <w:rPr>
          <w:rFonts w:ascii="BIZ UD明朝 Medium" w:eastAsia="BIZ UD明朝 Medium" w:hAnsi="BIZ UD明朝 Medium"/>
          <w:sz w:val="22"/>
        </w:rPr>
      </w:pPr>
      <w:r w:rsidRPr="00FC7430">
        <w:rPr>
          <w:rFonts w:ascii="BIZ UD明朝 Medium" w:eastAsia="BIZ UD明朝 Medium" w:hAnsi="BIZ UD明朝 Medium" w:hint="eastAsia"/>
          <w:sz w:val="22"/>
        </w:rPr>
        <w:t>・お客様情報</w:t>
      </w:r>
    </w:p>
    <w:p w14:paraId="2497D0A4" w14:textId="7CD3A99F" w:rsidR="00FC7430" w:rsidRDefault="00FC7430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（株）ABC法人　</w:t>
      </w:r>
      <w:r w:rsidR="002D7C4F">
        <w:rPr>
          <w:rFonts w:ascii="BIZ UD明朝 Medium" w:eastAsia="BIZ UD明朝 Medium" w:hAnsi="BIZ UD明朝 Medium"/>
          <w:sz w:val="22"/>
        </w:rPr>
        <w:t>五十嵐</w:t>
      </w:r>
      <w:r w:rsidR="0030582A">
        <w:rPr>
          <w:rFonts w:ascii="BIZ UD明朝 Medium" w:eastAsia="BIZ UD明朝 Medium" w:hAnsi="BIZ UD明朝 Medium" w:hint="eastAsia"/>
          <w:sz w:val="22"/>
        </w:rPr>
        <w:t>和子</w:t>
      </w:r>
      <w:r>
        <w:rPr>
          <w:rFonts w:ascii="BIZ UD明朝 Medium" w:eastAsia="BIZ UD明朝 Medium" w:hAnsi="BIZ UD明朝 Medium" w:hint="eastAsia"/>
          <w:sz w:val="22"/>
        </w:rPr>
        <w:t>様</w:t>
      </w:r>
    </w:p>
    <w:p w14:paraId="731A7DBF" w14:textId="77777777" w:rsidR="00FC7430" w:rsidRDefault="00FC7430">
      <w:pPr>
        <w:rPr>
          <w:rFonts w:ascii="BIZ UD明朝 Medium" w:eastAsia="BIZ UD明朝 Medium" w:hAnsi="BIZ UD明朝 Medium"/>
          <w:sz w:val="22"/>
        </w:rPr>
      </w:pPr>
    </w:p>
    <w:p w14:paraId="5610F443" w14:textId="099F0C8E" w:rsidR="00FC7430" w:rsidRDefault="00FC7430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・ご連絡先</w:t>
      </w:r>
    </w:p>
    <w:p w14:paraId="072865C7" w14:textId="750EA518" w:rsidR="002D7C4F" w:rsidRDefault="00FC7430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111-0001</w:t>
      </w:r>
    </w:p>
    <w:p w14:paraId="57E9C18F" w14:textId="40B8A896" w:rsidR="00D02953" w:rsidRDefault="00D02953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03-1234-5678</w:t>
      </w:r>
    </w:p>
    <w:p w14:paraId="1045211E" w14:textId="108AF028" w:rsidR="00FC7430" w:rsidRDefault="00FC7430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東京都千代田神田1-23-4-1234</w:t>
      </w:r>
    </w:p>
    <w:p w14:paraId="3029F075" w14:textId="77777777" w:rsidR="000E7B3C" w:rsidRDefault="000E7B3C">
      <w:pPr>
        <w:rPr>
          <w:rFonts w:ascii="BIZ UD明朝 Medium" w:eastAsia="BIZ UD明朝 Medium" w:hAnsi="BIZ UD明朝 Medium"/>
          <w:sz w:val="22"/>
        </w:rPr>
      </w:pPr>
    </w:p>
    <w:p w14:paraId="4E90C55C" w14:textId="37B7EACF" w:rsidR="000E7B3C" w:rsidRDefault="000E7B3C" w:rsidP="002D7C4F">
      <w:pPr>
        <w:widowControl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・ご要望</w:t>
      </w:r>
    </w:p>
    <w:p w14:paraId="4CB34F58" w14:textId="176A165B" w:rsidR="000E7B3C" w:rsidRDefault="000E7B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現在使用中のエアコンが老朽化し、買い替えをご希望。</w:t>
      </w:r>
    </w:p>
    <w:p w14:paraId="7B6758C8" w14:textId="25B7E396" w:rsidR="000E7B3C" w:rsidRDefault="000E7B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二酸化炭素の排出量が、従来製品の</w:t>
      </w:r>
      <w:r w:rsidR="00F3743E">
        <w:rPr>
          <w:rFonts w:ascii="BIZ UD明朝 Medium" w:eastAsia="BIZ UD明朝 Medium" w:hAnsi="BIZ UD明朝 Medium" w:hint="eastAsia"/>
          <w:sz w:val="22"/>
        </w:rPr>
        <w:t>程度抑えられる</w:t>
      </w:r>
      <w:r>
        <w:rPr>
          <w:rFonts w:ascii="BIZ UD明朝 Medium" w:eastAsia="BIZ UD明朝 Medium" w:hAnsi="BIZ UD明朝 Medium" w:hint="eastAsia"/>
          <w:sz w:val="22"/>
        </w:rPr>
        <w:t>省エネモデルを希望。</w:t>
      </w:r>
    </w:p>
    <w:p w14:paraId="5ADD13D8" w14:textId="77777777" w:rsidR="000E7B3C" w:rsidRPr="0066621E" w:rsidRDefault="000E7B3C">
      <w:pPr>
        <w:rPr>
          <w:rFonts w:ascii="BIZ UD明朝 Medium" w:eastAsia="BIZ UD明朝 Medium" w:hAnsi="BIZ UD明朝 Medium"/>
          <w:sz w:val="22"/>
        </w:rPr>
      </w:pPr>
    </w:p>
    <w:p w14:paraId="16A174C1" w14:textId="2D5725A7" w:rsidR="000E7B3C" w:rsidRDefault="000E7B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・提案商品</w:t>
      </w:r>
    </w:p>
    <w:p w14:paraId="63E046CE" w14:textId="59207B41" w:rsidR="00FC7430" w:rsidRPr="00FF4C22" w:rsidRDefault="000E7B3C">
      <w:pPr>
        <w:rPr>
          <w:rFonts w:ascii="BIZ UD明朝 Medium" w:eastAsia="BIZ UD明朝 Medium" w:hAnsi="BIZ UD明朝 Medium"/>
          <w:sz w:val="22"/>
          <w:vertAlign w:val="superscript"/>
        </w:rPr>
      </w:pPr>
      <w:r>
        <w:rPr>
          <w:rFonts w:ascii="BIZ UD明朝 Medium" w:eastAsia="BIZ UD明朝 Medium" w:hAnsi="BIZ UD明朝 Medium" w:hint="eastAsia"/>
          <w:sz w:val="22"/>
        </w:rPr>
        <w:t xml:space="preserve">CoolAir　</w:t>
      </w:r>
      <w:r w:rsidR="002D7C4F">
        <w:rPr>
          <w:rFonts w:ascii="BIZ UD明朝 Medium" w:eastAsia="BIZ UD明朝 Medium" w:hAnsi="BIZ UD明朝 Medium"/>
          <w:sz w:val="22"/>
        </w:rPr>
        <w:t>X2</w:t>
      </w:r>
    </w:p>
    <w:sectPr w:rsidR="00FC7430" w:rsidRPr="00FF4C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A6E76" w14:textId="77777777" w:rsidR="00E8241B" w:rsidRDefault="00E8241B" w:rsidP="00F123E4">
      <w:r>
        <w:separator/>
      </w:r>
    </w:p>
  </w:endnote>
  <w:endnote w:type="continuationSeparator" w:id="0">
    <w:p w14:paraId="54B3286C" w14:textId="77777777" w:rsidR="00E8241B" w:rsidRDefault="00E8241B" w:rsidP="00F1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A3A8E" w14:textId="77777777" w:rsidR="00E8241B" w:rsidRDefault="00E8241B" w:rsidP="00F123E4">
      <w:r>
        <w:separator/>
      </w:r>
    </w:p>
  </w:footnote>
  <w:footnote w:type="continuationSeparator" w:id="0">
    <w:p w14:paraId="279CA810" w14:textId="77777777" w:rsidR="00E8241B" w:rsidRDefault="00E8241B" w:rsidP="00F12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430"/>
    <w:rsid w:val="000774EC"/>
    <w:rsid w:val="000C72E3"/>
    <w:rsid w:val="000E7B3C"/>
    <w:rsid w:val="00272C08"/>
    <w:rsid w:val="002D7C4F"/>
    <w:rsid w:val="002E6E41"/>
    <w:rsid w:val="002F2DBE"/>
    <w:rsid w:val="0030582A"/>
    <w:rsid w:val="00393906"/>
    <w:rsid w:val="004349E2"/>
    <w:rsid w:val="004A69B1"/>
    <w:rsid w:val="004C2976"/>
    <w:rsid w:val="004C74C5"/>
    <w:rsid w:val="00661718"/>
    <w:rsid w:val="0066621E"/>
    <w:rsid w:val="006D4539"/>
    <w:rsid w:val="006E5553"/>
    <w:rsid w:val="0071501A"/>
    <w:rsid w:val="00886896"/>
    <w:rsid w:val="00927B60"/>
    <w:rsid w:val="00AA52B8"/>
    <w:rsid w:val="00B42976"/>
    <w:rsid w:val="00BB02EE"/>
    <w:rsid w:val="00BF6EB0"/>
    <w:rsid w:val="00CC1733"/>
    <w:rsid w:val="00D02953"/>
    <w:rsid w:val="00D374F4"/>
    <w:rsid w:val="00D67CC4"/>
    <w:rsid w:val="00E8241B"/>
    <w:rsid w:val="00E9436D"/>
    <w:rsid w:val="00EC6F64"/>
    <w:rsid w:val="00F123E4"/>
    <w:rsid w:val="00F3743E"/>
    <w:rsid w:val="00F44CD5"/>
    <w:rsid w:val="00FC7430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C25CD"/>
  <w15:chartTrackingRefBased/>
  <w15:docId w15:val="{239D5489-4E22-46C6-9E96-6C6882EB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B3C"/>
    <w:rPr>
      <w:color w:val="666666"/>
    </w:rPr>
  </w:style>
  <w:style w:type="paragraph" w:styleId="a4">
    <w:name w:val="header"/>
    <w:basedOn w:val="a"/>
    <w:link w:val="a5"/>
    <w:uiPriority w:val="99"/>
    <w:unhideWhenUsed/>
    <w:rsid w:val="00F123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23E4"/>
  </w:style>
  <w:style w:type="paragraph" w:styleId="a6">
    <w:name w:val="footer"/>
    <w:basedOn w:val="a"/>
    <w:link w:val="a7"/>
    <w:uiPriority w:val="99"/>
    <w:unhideWhenUsed/>
    <w:rsid w:val="00F123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2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2025-03-18T06:02:00Z</dcterms:created>
  <dcterms:modified xsi:type="dcterms:W3CDTF">2025-03-18T06:02:00Z</dcterms:modified>
</cp:coreProperties>
</file>